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4D" w:rsidRPr="00143EF3" w:rsidRDefault="009E094D" w:rsidP="00ED3456">
      <w:pPr>
        <w:autoSpaceDE w:val="0"/>
        <w:autoSpaceDN w:val="0"/>
        <w:rPr>
          <w:rFonts w:ascii="ＭＳ 明朝" w:eastAsia="ＭＳ 明朝" w:hAnsiTheme="minorEastAsia"/>
          <w:color w:val="000000" w:themeColor="text1"/>
        </w:rPr>
      </w:pPr>
      <w:bookmarkStart w:id="0" w:name="_GoBack"/>
      <w:bookmarkEnd w:id="0"/>
      <w:r w:rsidRPr="00143EF3">
        <w:rPr>
          <w:rFonts w:ascii="ＭＳ 明朝" w:eastAsia="ＭＳ 明朝" w:hAnsiTheme="minorEastAsia" w:hint="eastAsia"/>
          <w:color w:val="000000" w:themeColor="text1"/>
        </w:rPr>
        <w:t>様式第３号（第</w:t>
      </w:r>
      <w:r w:rsidR="00AB6E71" w:rsidRPr="00143EF3">
        <w:rPr>
          <w:rFonts w:ascii="ＭＳ 明朝" w:eastAsia="ＭＳ 明朝" w:hAnsiTheme="minorEastAsia" w:hint="eastAsia"/>
          <w:color w:val="000000" w:themeColor="text1"/>
        </w:rPr>
        <w:t>４</w:t>
      </w:r>
      <w:r w:rsidRPr="00143EF3">
        <w:rPr>
          <w:rFonts w:ascii="ＭＳ 明朝" w:eastAsia="ＭＳ 明朝" w:hAnsiTheme="minorEastAsia" w:hint="eastAsia"/>
          <w:color w:val="000000" w:themeColor="text1"/>
        </w:rPr>
        <w:t>条、第</w:t>
      </w:r>
      <w:r w:rsidR="009A6826" w:rsidRPr="00143EF3">
        <w:rPr>
          <w:rFonts w:ascii="ＭＳ 明朝" w:eastAsia="ＭＳ 明朝" w:hAnsiTheme="minorEastAsia" w:hint="eastAsia"/>
          <w:color w:val="000000" w:themeColor="text1"/>
        </w:rPr>
        <w:t>1</w:t>
      </w:r>
      <w:r w:rsidR="007838EA">
        <w:rPr>
          <w:rFonts w:ascii="ＭＳ 明朝" w:eastAsia="ＭＳ 明朝" w:hAnsiTheme="minorEastAsia" w:hint="eastAsia"/>
          <w:color w:val="000000" w:themeColor="text1"/>
        </w:rPr>
        <w:t>2</w:t>
      </w:r>
      <w:r w:rsidRPr="00143EF3">
        <w:rPr>
          <w:rFonts w:ascii="ＭＳ 明朝" w:eastAsia="ＭＳ 明朝" w:hAnsiTheme="minorEastAsia" w:hint="eastAsia"/>
          <w:color w:val="000000" w:themeColor="text1"/>
        </w:rPr>
        <w:t>条関係）</w:t>
      </w:r>
    </w:p>
    <w:p w:rsidR="009E094D" w:rsidRPr="00143EF3" w:rsidRDefault="00D033A8" w:rsidP="00ED3456">
      <w:pPr>
        <w:autoSpaceDE w:val="0"/>
        <w:autoSpaceDN w:val="0"/>
        <w:jc w:val="center"/>
        <w:rPr>
          <w:rFonts w:ascii="ＭＳ 明朝" w:eastAsia="ＭＳ 明朝" w:hAnsiTheme="minorEastAsia"/>
          <w:color w:val="000000" w:themeColor="text1"/>
        </w:rPr>
      </w:pPr>
      <w:r w:rsidRPr="00143EF3">
        <w:rPr>
          <w:rFonts w:ascii="ＭＳ 明朝" w:eastAsia="ＭＳ 明朝" w:hAnsiTheme="minorEastAsia" w:hint="eastAsia"/>
          <w:color w:val="000000" w:themeColor="text1"/>
        </w:rPr>
        <w:t>商品等</w:t>
      </w:r>
      <w:r w:rsidR="009E094D" w:rsidRPr="00143EF3">
        <w:rPr>
          <w:rFonts w:ascii="ＭＳ 明朝" w:eastAsia="ＭＳ 明朝" w:hAnsiTheme="minorEastAsia" w:hint="eastAsia"/>
          <w:color w:val="000000" w:themeColor="text1"/>
        </w:rPr>
        <w:t>概要書</w:t>
      </w:r>
    </w:p>
    <w:p w:rsidR="009E094D" w:rsidRPr="00143EF3" w:rsidRDefault="009E094D" w:rsidP="00ED3456">
      <w:pPr>
        <w:autoSpaceDE w:val="0"/>
        <w:autoSpaceDN w:val="0"/>
        <w:ind w:firstLineChars="100" w:firstLine="202"/>
        <w:rPr>
          <w:rFonts w:ascii="ＭＳ 明朝" w:eastAsia="ＭＳ 明朝" w:hAnsiTheme="minorEastAsia"/>
          <w:color w:val="000000" w:themeColor="text1"/>
        </w:rPr>
      </w:pPr>
      <w:r w:rsidRPr="00143EF3">
        <w:rPr>
          <w:rFonts w:ascii="ＭＳ 明朝" w:eastAsia="ＭＳ 明朝" w:hAnsiTheme="minorEastAsia" w:hint="eastAsia"/>
          <w:color w:val="000000" w:themeColor="text1"/>
        </w:rPr>
        <w:t xml:space="preserve">１ </w:t>
      </w:r>
      <w:r w:rsidR="00D033A8" w:rsidRPr="00143EF3">
        <w:rPr>
          <w:rFonts w:ascii="ＭＳ 明朝" w:eastAsia="ＭＳ 明朝" w:hAnsiTheme="minorEastAsia" w:hint="eastAsia"/>
          <w:color w:val="000000" w:themeColor="text1"/>
        </w:rPr>
        <w:t>商品等</w:t>
      </w:r>
      <w:r w:rsidRPr="00143EF3">
        <w:rPr>
          <w:rFonts w:ascii="ＭＳ 明朝" w:eastAsia="ＭＳ 明朝" w:hAnsiTheme="minorEastAsia" w:hint="eastAsia"/>
          <w:color w:val="000000" w:themeColor="text1"/>
        </w:rPr>
        <w:t>の概要</w:t>
      </w:r>
    </w:p>
    <w:tbl>
      <w:tblPr>
        <w:tblStyle w:val="a9"/>
        <w:tblW w:w="0" w:type="auto"/>
        <w:tblInd w:w="346" w:type="dxa"/>
        <w:tblLook w:val="04A0" w:firstRow="1" w:lastRow="0" w:firstColumn="1" w:lastColumn="0" w:noHBand="0" w:noVBand="1"/>
      </w:tblPr>
      <w:tblGrid>
        <w:gridCol w:w="8035"/>
      </w:tblGrid>
      <w:tr w:rsidR="00143EF3" w:rsidRPr="00143EF3" w:rsidTr="009A6826">
        <w:tc>
          <w:tcPr>
            <w:tcW w:w="8035" w:type="dxa"/>
          </w:tcPr>
          <w:p w:rsidR="009E094D" w:rsidRPr="00143EF3" w:rsidRDefault="009E094D" w:rsidP="004820F3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（１）希望小売価格（仕様等が複数ある場合には、それぞれ記入</w:t>
            </w:r>
            <w:r w:rsidR="004820F3" w:rsidRPr="00143EF3">
              <w:rPr>
                <w:rFonts w:ascii="ＭＳ 明朝" w:eastAsia="ＭＳ 明朝" w:hAnsiTheme="minorEastAsia" w:hint="eastAsia"/>
                <w:color w:val="000000" w:themeColor="text1"/>
              </w:rPr>
              <w:t>して</w:t>
            </w: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ください。）</w:t>
            </w:r>
          </w:p>
        </w:tc>
      </w:tr>
      <w:tr w:rsidR="00143EF3" w:rsidRPr="00143EF3" w:rsidTr="009A6826">
        <w:tc>
          <w:tcPr>
            <w:tcW w:w="8035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F54041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ア</w:t>
            </w:r>
            <w:r w:rsidR="009E094D" w:rsidRPr="00143EF3">
              <w:rPr>
                <w:rFonts w:ascii="ＭＳ 明朝" w:eastAsia="ＭＳ 明朝" w:hAnsiTheme="minorEastAsia" w:hint="eastAsia"/>
                <w:color w:val="000000" w:themeColor="text1"/>
              </w:rPr>
              <w:t xml:space="preserve">　　　　　　　　　　　　　　　　　　　　　　 価格: 　　　　　　　　　　　円</w:t>
            </w: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F54041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イ</w:t>
            </w:r>
            <w:r w:rsidR="009E094D" w:rsidRPr="00143EF3">
              <w:rPr>
                <w:rFonts w:ascii="ＭＳ 明朝" w:eastAsia="ＭＳ 明朝" w:hAnsiTheme="minorEastAsia" w:hint="eastAsia"/>
                <w:color w:val="000000" w:themeColor="text1"/>
              </w:rPr>
              <w:t xml:space="preserve"> 　　　　　　　　　　　　　　　　　　　　　　価格:　　　　　　　　　　 　円</w:t>
            </w: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F54041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ウ</w:t>
            </w:r>
            <w:r w:rsidR="009E094D" w:rsidRPr="00143EF3">
              <w:rPr>
                <w:rFonts w:ascii="ＭＳ 明朝" w:eastAsia="ＭＳ 明朝" w:hAnsiTheme="minorEastAsia" w:hint="eastAsia"/>
                <w:color w:val="000000" w:themeColor="text1"/>
              </w:rPr>
              <w:t xml:space="preserve">　　　　　　　　　　　　　　　　　　　　　　 価格:　　　　　　　　　　　 円</w:t>
            </w: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9A6826">
        <w:tc>
          <w:tcPr>
            <w:tcW w:w="8035" w:type="dxa"/>
          </w:tcPr>
          <w:p w:rsidR="009E094D" w:rsidRPr="00143EF3" w:rsidRDefault="004820F3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（２）生産の現状（生産地、生産方法、原材料等について</w:t>
            </w:r>
            <w:r w:rsidR="009E094D" w:rsidRPr="00143EF3">
              <w:rPr>
                <w:rFonts w:ascii="ＭＳ 明朝" w:eastAsia="ＭＳ 明朝" w:hAnsiTheme="minorEastAsia" w:hint="eastAsia"/>
                <w:color w:val="000000" w:themeColor="text1"/>
              </w:rPr>
              <w:t>記入</w:t>
            </w: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して</w:t>
            </w:r>
            <w:r w:rsidR="009E094D" w:rsidRPr="00143EF3">
              <w:rPr>
                <w:rFonts w:ascii="ＭＳ 明朝" w:eastAsia="ＭＳ 明朝" w:hAnsiTheme="minorEastAsia" w:hint="eastAsia"/>
                <w:color w:val="000000" w:themeColor="text1"/>
              </w:rPr>
              <w:t>ください。）</w:t>
            </w:r>
          </w:p>
        </w:tc>
      </w:tr>
      <w:tr w:rsidR="00143EF3" w:rsidRPr="00143EF3" w:rsidTr="009A6826">
        <w:tc>
          <w:tcPr>
            <w:tcW w:w="8035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D033A8" w:rsidRPr="00143EF3" w:rsidRDefault="00D033A8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9A6826">
        <w:tc>
          <w:tcPr>
            <w:tcW w:w="8035" w:type="dxa"/>
          </w:tcPr>
          <w:p w:rsidR="009E094D" w:rsidRPr="00143EF3" w:rsidRDefault="009E094D" w:rsidP="004820F3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（３）販売の現状（販路、販売場所等、販売の現状を記入</w:t>
            </w:r>
            <w:r w:rsidR="004820F3" w:rsidRPr="00143EF3">
              <w:rPr>
                <w:rFonts w:ascii="ＭＳ 明朝" w:eastAsia="ＭＳ 明朝" w:hAnsiTheme="minorEastAsia" w:hint="eastAsia"/>
                <w:color w:val="000000" w:themeColor="text1"/>
              </w:rPr>
              <w:t>して</w:t>
            </w: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ください。</w:t>
            </w:r>
            <w:r w:rsidR="00D033A8" w:rsidRPr="00143EF3">
              <w:rPr>
                <w:rFonts w:ascii="ＭＳ 明朝" w:eastAsia="ＭＳ 明朝" w:hAnsiTheme="minorEastAsia" w:hint="eastAsia"/>
                <w:color w:val="000000" w:themeColor="text1"/>
              </w:rPr>
              <w:t>）</w:t>
            </w:r>
          </w:p>
        </w:tc>
      </w:tr>
      <w:tr w:rsidR="00143EF3" w:rsidRPr="00143EF3" w:rsidTr="009A6826">
        <w:tc>
          <w:tcPr>
            <w:tcW w:w="8035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D033A8" w:rsidRPr="00143EF3" w:rsidRDefault="00D033A8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D033A8" w:rsidRPr="00143EF3" w:rsidRDefault="00D033A8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</w:tbl>
    <w:p w:rsidR="009A6826" w:rsidRPr="00143EF3" w:rsidRDefault="009A6826" w:rsidP="00ED3456">
      <w:pPr>
        <w:autoSpaceDE w:val="0"/>
        <w:autoSpaceDN w:val="0"/>
        <w:rPr>
          <w:rFonts w:ascii="ＭＳ 明朝" w:eastAsia="ＭＳ 明朝" w:hAnsiTheme="minorEastAsia"/>
          <w:color w:val="000000" w:themeColor="text1"/>
        </w:rPr>
        <w:sectPr w:rsidR="009A6826" w:rsidRPr="00143EF3" w:rsidSect="00A23733">
          <w:pgSz w:w="11906" w:h="16838" w:code="9"/>
          <w:pgMar w:top="1985" w:right="1701" w:bottom="1701" w:left="1701" w:header="851" w:footer="992" w:gutter="0"/>
          <w:cols w:space="425"/>
          <w:docGrid w:type="linesAndChars" w:linePitch="424" w:charSpace="-1541"/>
        </w:sectPr>
      </w:pPr>
    </w:p>
    <w:tbl>
      <w:tblPr>
        <w:tblStyle w:val="a9"/>
        <w:tblW w:w="0" w:type="auto"/>
        <w:tblInd w:w="346" w:type="dxa"/>
        <w:tblLook w:val="04A0" w:firstRow="1" w:lastRow="0" w:firstColumn="1" w:lastColumn="0" w:noHBand="0" w:noVBand="1"/>
      </w:tblPr>
      <w:tblGrid>
        <w:gridCol w:w="8035"/>
      </w:tblGrid>
      <w:tr w:rsidR="00143EF3" w:rsidRPr="00143EF3" w:rsidTr="009A6826">
        <w:tc>
          <w:tcPr>
            <w:tcW w:w="8035" w:type="dxa"/>
          </w:tcPr>
          <w:p w:rsidR="009E094D" w:rsidRPr="00143EF3" w:rsidRDefault="009E094D" w:rsidP="00DA643B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lastRenderedPageBreak/>
              <w:t>（４）</w:t>
            </w:r>
            <w:r w:rsidR="00D033A8" w:rsidRPr="00143EF3">
              <w:rPr>
                <w:rFonts w:ascii="ＭＳ 明朝" w:eastAsia="ＭＳ 明朝" w:hAnsiTheme="minorEastAsia" w:hint="eastAsia"/>
                <w:color w:val="000000" w:themeColor="text1"/>
              </w:rPr>
              <w:t>商品等</w:t>
            </w: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の概要（</w:t>
            </w:r>
            <w:r w:rsidR="00AB6E71" w:rsidRPr="00143EF3">
              <w:rPr>
                <w:rFonts w:ascii="ＭＳ 明朝" w:eastAsia="ＭＳ 明朝" w:hAnsiTheme="minorEastAsia" w:hint="eastAsia"/>
                <w:color w:val="000000" w:themeColor="text1"/>
              </w:rPr>
              <w:t>商品等</w:t>
            </w:r>
            <w:r w:rsidR="004820F3" w:rsidRPr="00143EF3">
              <w:rPr>
                <w:rFonts w:ascii="ＭＳ 明朝" w:eastAsia="ＭＳ 明朝" w:hAnsiTheme="minorEastAsia" w:hint="eastAsia"/>
                <w:color w:val="000000" w:themeColor="text1"/>
              </w:rPr>
              <w:t>の機能、内容、特長等をわかりやすく</w:t>
            </w: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記入</w:t>
            </w:r>
            <w:r w:rsidR="004820F3" w:rsidRPr="00143EF3">
              <w:rPr>
                <w:rFonts w:ascii="ＭＳ 明朝" w:eastAsia="ＭＳ 明朝" w:hAnsiTheme="minorEastAsia" w:hint="eastAsia"/>
                <w:color w:val="000000" w:themeColor="text1"/>
              </w:rPr>
              <w:t>して</w:t>
            </w: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ください。）</w:t>
            </w:r>
          </w:p>
        </w:tc>
      </w:tr>
      <w:tr w:rsidR="009E094D" w:rsidRPr="00143EF3" w:rsidTr="009A6826">
        <w:tc>
          <w:tcPr>
            <w:tcW w:w="8035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D033A8" w:rsidRPr="00143EF3" w:rsidRDefault="00D033A8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DA643B" w:rsidRPr="00143EF3" w:rsidRDefault="00DA643B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</w:tbl>
    <w:p w:rsidR="009E094D" w:rsidRPr="00143EF3" w:rsidRDefault="009E094D" w:rsidP="00ED3456">
      <w:pPr>
        <w:autoSpaceDE w:val="0"/>
        <w:autoSpaceDN w:val="0"/>
        <w:rPr>
          <w:rFonts w:ascii="ＭＳ 明朝" w:eastAsia="ＭＳ 明朝" w:hAnsiTheme="minorEastAsia"/>
          <w:color w:val="000000" w:themeColor="text1"/>
        </w:rPr>
      </w:pPr>
    </w:p>
    <w:p w:rsidR="00A07CEE" w:rsidRPr="00143EF3" w:rsidRDefault="00A07CEE" w:rsidP="00ED3456">
      <w:pPr>
        <w:autoSpaceDE w:val="0"/>
        <w:autoSpaceDN w:val="0"/>
        <w:ind w:firstLineChars="100" w:firstLine="202"/>
        <w:rPr>
          <w:rFonts w:ascii="ＭＳ 明朝" w:eastAsia="ＭＳ 明朝" w:hAnsiTheme="minorEastAsia"/>
          <w:color w:val="000000" w:themeColor="text1"/>
        </w:rPr>
      </w:pPr>
      <w:r w:rsidRPr="00143EF3">
        <w:rPr>
          <w:rFonts w:ascii="ＭＳ 明朝" w:eastAsia="ＭＳ 明朝" w:hAnsiTheme="minorEastAsia" w:hint="eastAsia"/>
          <w:color w:val="000000" w:themeColor="text1"/>
        </w:rPr>
        <w:lastRenderedPageBreak/>
        <w:t xml:space="preserve">２　</w:t>
      </w:r>
      <w:r w:rsidR="00D033A8" w:rsidRPr="00143EF3">
        <w:rPr>
          <w:rFonts w:ascii="ＭＳ 明朝" w:eastAsia="ＭＳ 明朝" w:hAnsiTheme="minorEastAsia" w:hint="eastAsia"/>
          <w:color w:val="000000" w:themeColor="text1"/>
        </w:rPr>
        <w:t>商品等</w:t>
      </w:r>
      <w:r w:rsidRPr="00143EF3">
        <w:rPr>
          <w:rFonts w:ascii="ＭＳ 明朝" w:eastAsia="ＭＳ 明朝" w:hAnsiTheme="minorEastAsia" w:hint="eastAsia"/>
          <w:color w:val="000000" w:themeColor="text1"/>
        </w:rPr>
        <w:t>の販売実績</w:t>
      </w:r>
      <w:r w:rsidR="0030713B" w:rsidRPr="00143EF3">
        <w:rPr>
          <w:rFonts w:ascii="ＭＳ 明朝" w:eastAsia="ＭＳ 明朝" w:hAnsiTheme="minorEastAsia" w:hint="eastAsia"/>
          <w:color w:val="000000" w:themeColor="text1"/>
        </w:rPr>
        <w:t>等</w:t>
      </w:r>
    </w:p>
    <w:tbl>
      <w:tblPr>
        <w:tblStyle w:val="a9"/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1336"/>
        <w:gridCol w:w="1276"/>
        <w:gridCol w:w="1276"/>
        <w:gridCol w:w="1134"/>
      </w:tblGrid>
      <w:tr w:rsidR="00143EF3" w:rsidRPr="00143EF3" w:rsidTr="00073B91">
        <w:tc>
          <w:tcPr>
            <w:tcW w:w="1336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区分</w:t>
            </w:r>
          </w:p>
        </w:tc>
        <w:tc>
          <w:tcPr>
            <w:tcW w:w="1276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１年前</w:t>
            </w:r>
          </w:p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　年度）</w:t>
            </w:r>
          </w:p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実績</w:t>
            </w:r>
          </w:p>
        </w:tc>
        <w:tc>
          <w:tcPr>
            <w:tcW w:w="1276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当年度</w:t>
            </w:r>
          </w:p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　年度）</w:t>
            </w:r>
          </w:p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見込み</w:t>
            </w:r>
          </w:p>
        </w:tc>
        <w:tc>
          <w:tcPr>
            <w:tcW w:w="1134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（単位）</w:t>
            </w:r>
          </w:p>
        </w:tc>
      </w:tr>
      <w:tr w:rsidR="006B6969" w:rsidRPr="00143EF3" w:rsidTr="00073B91">
        <w:tc>
          <w:tcPr>
            <w:tcW w:w="1336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販売額</w:t>
            </w:r>
          </w:p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  <w:tc>
          <w:tcPr>
            <w:tcW w:w="1134" w:type="dxa"/>
          </w:tcPr>
          <w:p w:rsidR="006B6969" w:rsidRPr="00143EF3" w:rsidRDefault="006B6969" w:rsidP="0030713B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（千円）</w:t>
            </w:r>
          </w:p>
        </w:tc>
      </w:tr>
    </w:tbl>
    <w:p w:rsidR="00A07CEE" w:rsidRPr="00143EF3" w:rsidRDefault="00A07CEE" w:rsidP="00ED3456">
      <w:pPr>
        <w:autoSpaceDE w:val="0"/>
        <w:autoSpaceDN w:val="0"/>
        <w:rPr>
          <w:rFonts w:ascii="ＭＳ 明朝" w:eastAsia="ＭＳ 明朝" w:hAnsiTheme="minorEastAsia"/>
          <w:color w:val="000000" w:themeColor="text1"/>
        </w:rPr>
      </w:pPr>
    </w:p>
    <w:p w:rsidR="00A07CEE" w:rsidRPr="00143EF3" w:rsidRDefault="00A07CEE" w:rsidP="00ED3456">
      <w:pPr>
        <w:autoSpaceDE w:val="0"/>
        <w:autoSpaceDN w:val="0"/>
        <w:ind w:firstLineChars="100" w:firstLine="202"/>
        <w:rPr>
          <w:rFonts w:ascii="ＭＳ 明朝" w:eastAsia="ＭＳ 明朝" w:hAnsiTheme="minorEastAsia"/>
          <w:color w:val="000000" w:themeColor="text1"/>
        </w:rPr>
      </w:pPr>
      <w:r w:rsidRPr="00143EF3">
        <w:rPr>
          <w:rFonts w:ascii="ＭＳ 明朝" w:eastAsia="ＭＳ 明朝" w:hAnsiTheme="minorEastAsia" w:hint="eastAsia"/>
          <w:color w:val="000000" w:themeColor="text1"/>
        </w:rPr>
        <w:t xml:space="preserve">３　</w:t>
      </w:r>
      <w:r w:rsidR="00D033A8" w:rsidRPr="00143EF3">
        <w:rPr>
          <w:rFonts w:ascii="ＭＳ 明朝" w:eastAsia="ＭＳ 明朝" w:hAnsiTheme="minorEastAsia" w:hint="eastAsia"/>
          <w:color w:val="000000" w:themeColor="text1"/>
        </w:rPr>
        <w:t>商品等</w:t>
      </w:r>
      <w:r w:rsidRPr="00143EF3">
        <w:rPr>
          <w:rFonts w:ascii="ＭＳ 明朝" w:eastAsia="ＭＳ 明朝" w:hAnsiTheme="minorEastAsia" w:hint="eastAsia"/>
          <w:color w:val="000000" w:themeColor="text1"/>
        </w:rPr>
        <w:t>の認定適合性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7998"/>
      </w:tblGrid>
      <w:tr w:rsidR="00143EF3" w:rsidRPr="00143EF3" w:rsidTr="0039295D">
        <w:tc>
          <w:tcPr>
            <w:tcW w:w="7998" w:type="dxa"/>
          </w:tcPr>
          <w:p w:rsidR="00A07CEE" w:rsidRPr="00143EF3" w:rsidRDefault="0039295D" w:rsidP="004820F3">
            <w:pPr>
              <w:autoSpaceDE w:val="0"/>
              <w:autoSpaceDN w:val="0"/>
              <w:ind w:left="405" w:hangingChars="200" w:hanging="405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（１）</w:t>
            </w:r>
            <w:r w:rsidR="00D033A8" w:rsidRPr="00143EF3">
              <w:rPr>
                <w:rFonts w:ascii="ＭＳ 明朝" w:eastAsia="ＭＳ 明朝" w:hAnsiTheme="minorEastAsia" w:hint="eastAsia"/>
                <w:color w:val="000000" w:themeColor="text1"/>
              </w:rPr>
              <w:t>商品等の開発における</w:t>
            </w:r>
            <w:r w:rsidR="00D033A8" w:rsidRPr="00143EF3">
              <w:rPr>
                <w:rFonts w:hAnsiTheme="minorEastAsia" w:hint="eastAsia"/>
                <w:color w:val="000000" w:themeColor="text1"/>
                <w:szCs w:val="21"/>
              </w:rPr>
              <w:t>女性の活躍</w:t>
            </w:r>
            <w:r w:rsidR="00053520" w:rsidRPr="00143EF3">
              <w:rPr>
                <w:rFonts w:hAnsiTheme="minorEastAsia" w:hint="eastAsia"/>
                <w:color w:val="000000" w:themeColor="text1"/>
                <w:szCs w:val="21"/>
              </w:rPr>
              <w:t>に</w:t>
            </w:r>
            <w:r w:rsidR="00D033A8" w:rsidRPr="00143EF3">
              <w:rPr>
                <w:rFonts w:hAnsiTheme="minorEastAsia" w:hint="eastAsia"/>
                <w:color w:val="000000" w:themeColor="text1"/>
                <w:szCs w:val="21"/>
              </w:rPr>
              <w:t>関するエピソード</w:t>
            </w:r>
            <w:r w:rsidR="00A07CEE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を記入</w:t>
            </w:r>
            <w:r w:rsidR="004820F3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して</w:t>
            </w:r>
            <w:r w:rsidR="00A07CEE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ください。</w:t>
            </w:r>
          </w:p>
        </w:tc>
      </w:tr>
      <w:tr w:rsidR="00A07CEE" w:rsidRPr="00143EF3" w:rsidTr="0039295D">
        <w:trPr>
          <w:trHeight w:val="7474"/>
        </w:trPr>
        <w:tc>
          <w:tcPr>
            <w:tcW w:w="7998" w:type="dxa"/>
          </w:tcPr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760282" w:rsidRPr="00143EF3" w:rsidRDefault="00760282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D033A8" w:rsidRPr="00143EF3" w:rsidRDefault="00D033A8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D033A8" w:rsidRPr="00143EF3" w:rsidRDefault="00D033A8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</w:tbl>
    <w:p w:rsidR="00A07CEE" w:rsidRPr="00143EF3" w:rsidRDefault="00A07CEE" w:rsidP="00ED3456">
      <w:pPr>
        <w:autoSpaceDE w:val="0"/>
        <w:autoSpaceDN w:val="0"/>
        <w:rPr>
          <w:rFonts w:ascii="ＭＳ 明朝" w:eastAsia="ＭＳ 明朝" w:hAnsiTheme="minorEastAsia"/>
          <w:color w:val="000000" w:themeColor="text1"/>
        </w:rPr>
      </w:pP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7998"/>
      </w:tblGrid>
      <w:tr w:rsidR="00143EF3" w:rsidRPr="00143EF3" w:rsidTr="00A2178C">
        <w:tc>
          <w:tcPr>
            <w:tcW w:w="7998" w:type="dxa"/>
          </w:tcPr>
          <w:p w:rsidR="00A07CEE" w:rsidRPr="00143EF3" w:rsidRDefault="00D033A8" w:rsidP="0030713B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lastRenderedPageBreak/>
              <w:t>（２）商品等の</w:t>
            </w:r>
            <w:r w:rsidR="00A2178C" w:rsidRPr="00143EF3">
              <w:rPr>
                <w:rFonts w:hAnsiTheme="minorEastAsia" w:hint="eastAsia"/>
                <w:color w:val="000000" w:themeColor="text1"/>
                <w:szCs w:val="21"/>
              </w:rPr>
              <w:t>機能性、外観等</w:t>
            </w:r>
            <w:r w:rsidR="004820F3" w:rsidRPr="00143EF3">
              <w:rPr>
                <w:rFonts w:hAnsiTheme="minorEastAsia" w:hint="eastAsia"/>
                <w:color w:val="000000" w:themeColor="text1"/>
                <w:szCs w:val="21"/>
              </w:rPr>
              <w:t>において</w:t>
            </w:r>
            <w:r w:rsidR="0030713B" w:rsidRPr="00143EF3">
              <w:rPr>
                <w:rFonts w:hAnsiTheme="minorEastAsia" w:hint="eastAsia"/>
                <w:color w:val="000000" w:themeColor="text1"/>
                <w:szCs w:val="21"/>
              </w:rPr>
              <w:t>優れた</w:t>
            </w:r>
            <w:r w:rsidR="00A2178C" w:rsidRPr="00143EF3">
              <w:rPr>
                <w:rFonts w:hAnsiTheme="minorEastAsia" w:hint="eastAsia"/>
                <w:color w:val="000000" w:themeColor="text1"/>
                <w:szCs w:val="21"/>
              </w:rPr>
              <w:t>品質を有している</w:t>
            </w:r>
            <w:r w:rsidR="004820F3" w:rsidRPr="00143EF3">
              <w:rPr>
                <w:rFonts w:hAnsiTheme="minorEastAsia" w:hint="eastAsia"/>
                <w:color w:val="000000" w:themeColor="text1"/>
                <w:szCs w:val="21"/>
              </w:rPr>
              <w:t>点を</w:t>
            </w:r>
            <w:r w:rsidR="00A2178C" w:rsidRPr="00143EF3">
              <w:rPr>
                <w:rFonts w:hAnsiTheme="minorEastAsia" w:hint="eastAsia"/>
                <w:color w:val="000000" w:themeColor="text1"/>
                <w:szCs w:val="21"/>
              </w:rPr>
              <w:t>記入</w:t>
            </w:r>
            <w:r w:rsidR="004820F3" w:rsidRPr="00143EF3">
              <w:rPr>
                <w:rFonts w:hAnsiTheme="minorEastAsia" w:hint="eastAsia"/>
                <w:color w:val="000000" w:themeColor="text1"/>
                <w:szCs w:val="21"/>
              </w:rPr>
              <w:t>して</w:t>
            </w:r>
            <w:r w:rsidR="00A2178C" w:rsidRPr="00143EF3">
              <w:rPr>
                <w:rFonts w:hAnsiTheme="minorEastAsia" w:hint="eastAsia"/>
                <w:color w:val="000000" w:themeColor="text1"/>
                <w:szCs w:val="21"/>
              </w:rPr>
              <w:t>ください。</w:t>
            </w:r>
          </w:p>
        </w:tc>
      </w:tr>
      <w:tr w:rsidR="00143EF3" w:rsidRPr="00143EF3" w:rsidTr="00A2178C">
        <w:tc>
          <w:tcPr>
            <w:tcW w:w="7998" w:type="dxa"/>
          </w:tcPr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A2178C">
        <w:tc>
          <w:tcPr>
            <w:tcW w:w="7998" w:type="dxa"/>
          </w:tcPr>
          <w:p w:rsidR="00A07CEE" w:rsidRPr="00143EF3" w:rsidRDefault="00A2178C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（３）</w:t>
            </w:r>
            <w:r w:rsidR="00760282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商品等の</w:t>
            </w:r>
            <w:r w:rsidR="0060280B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安全性や</w:t>
            </w:r>
            <w:r w:rsidR="00A07CEE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環境に配慮</w:t>
            </w:r>
            <w:r w:rsidR="004820F3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している点について</w:t>
            </w:r>
            <w:r w:rsidR="00760282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記入</w:t>
            </w:r>
            <w:r w:rsidR="004820F3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して</w:t>
            </w:r>
            <w:r w:rsidR="00760282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ください</w:t>
            </w:r>
            <w:r w:rsidR="00A07CEE" w:rsidRPr="00143EF3">
              <w:rPr>
                <w:rFonts w:ascii="ＭＳ 明朝" w:eastAsia="ＭＳ 明朝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A07CEE" w:rsidRPr="00143EF3" w:rsidTr="00A2178C">
        <w:tc>
          <w:tcPr>
            <w:tcW w:w="7998" w:type="dxa"/>
          </w:tcPr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60280B" w:rsidRPr="00143EF3" w:rsidRDefault="0060280B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  <w:p w:rsidR="00A07CEE" w:rsidRPr="00143EF3" w:rsidRDefault="00A07CEE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</w:tbl>
    <w:p w:rsidR="00A07CEE" w:rsidRPr="00143EF3" w:rsidRDefault="00A07CEE" w:rsidP="00ED3456">
      <w:pPr>
        <w:autoSpaceDE w:val="0"/>
        <w:autoSpaceDN w:val="0"/>
        <w:rPr>
          <w:rFonts w:ascii="ＭＳ 明朝" w:eastAsia="ＭＳ 明朝" w:hAnsiTheme="minorEastAsia"/>
          <w:color w:val="000000" w:themeColor="text1"/>
        </w:rPr>
      </w:pPr>
    </w:p>
    <w:p w:rsidR="009E094D" w:rsidRPr="00143EF3" w:rsidRDefault="00ED3456" w:rsidP="00ED3456">
      <w:pPr>
        <w:autoSpaceDE w:val="0"/>
        <w:autoSpaceDN w:val="0"/>
        <w:ind w:firstLineChars="100" w:firstLine="202"/>
        <w:rPr>
          <w:rFonts w:ascii="ＭＳ 明朝" w:eastAsia="ＭＳ 明朝" w:hAnsiTheme="minorEastAsia"/>
          <w:color w:val="000000" w:themeColor="text1"/>
        </w:rPr>
      </w:pPr>
      <w:r w:rsidRPr="00143EF3">
        <w:rPr>
          <w:rFonts w:ascii="ＭＳ 明朝" w:eastAsia="ＭＳ 明朝" w:hAnsiTheme="minorEastAsia" w:hint="eastAsia"/>
          <w:color w:val="000000" w:themeColor="text1"/>
        </w:rPr>
        <w:lastRenderedPageBreak/>
        <w:t>４</w:t>
      </w:r>
      <w:r w:rsidR="009E094D" w:rsidRPr="00143EF3">
        <w:rPr>
          <w:rFonts w:ascii="ＭＳ 明朝" w:eastAsia="ＭＳ 明朝" w:hAnsiTheme="minorEastAsia" w:hint="eastAsia"/>
          <w:color w:val="000000" w:themeColor="text1"/>
        </w:rPr>
        <w:t xml:space="preserve"> </w:t>
      </w:r>
      <w:r w:rsidR="004820F3" w:rsidRPr="00143EF3">
        <w:rPr>
          <w:rFonts w:ascii="ＭＳ 明朝" w:eastAsia="ＭＳ 明朝" w:hAnsiTheme="minorEastAsia" w:hint="eastAsia"/>
          <w:color w:val="000000" w:themeColor="text1"/>
        </w:rPr>
        <w:t xml:space="preserve">　</w:t>
      </w:r>
      <w:r w:rsidR="005443AB" w:rsidRPr="00143EF3">
        <w:rPr>
          <w:rFonts w:ascii="ＭＳ 明朝" w:eastAsia="ＭＳ 明朝" w:hAnsiTheme="minorEastAsia" w:hint="eastAsia"/>
          <w:color w:val="000000" w:themeColor="text1"/>
        </w:rPr>
        <w:t>商品等に</w:t>
      </w:r>
      <w:r w:rsidR="004820F3" w:rsidRPr="00143EF3">
        <w:rPr>
          <w:rFonts w:ascii="ＭＳ 明朝" w:eastAsia="ＭＳ 明朝" w:hAnsiTheme="minorEastAsia" w:hint="eastAsia"/>
          <w:color w:val="000000" w:themeColor="text1"/>
        </w:rPr>
        <w:t>該当する法令基準、業界での製造基準の名称等を</w:t>
      </w:r>
      <w:r w:rsidR="009E094D" w:rsidRPr="00143EF3">
        <w:rPr>
          <w:rFonts w:ascii="ＭＳ 明朝" w:eastAsia="ＭＳ 明朝" w:hAnsiTheme="minorEastAsia" w:hint="eastAsia"/>
          <w:color w:val="000000" w:themeColor="text1"/>
        </w:rPr>
        <w:t>記入</w:t>
      </w:r>
      <w:r w:rsidR="004820F3" w:rsidRPr="00143EF3">
        <w:rPr>
          <w:rFonts w:ascii="ＭＳ 明朝" w:eastAsia="ＭＳ 明朝" w:hAnsiTheme="minorEastAsia" w:hint="eastAsia"/>
          <w:color w:val="000000" w:themeColor="text1"/>
        </w:rPr>
        <w:t>して</w:t>
      </w:r>
      <w:r w:rsidR="009E094D" w:rsidRPr="00143EF3">
        <w:rPr>
          <w:rFonts w:ascii="ＭＳ 明朝" w:eastAsia="ＭＳ 明朝" w:hAnsiTheme="minorEastAsia" w:hint="eastAsia"/>
          <w:color w:val="000000" w:themeColor="text1"/>
        </w:rPr>
        <w:t>ください。</w:t>
      </w:r>
    </w:p>
    <w:tbl>
      <w:tblPr>
        <w:tblStyle w:val="a9"/>
        <w:tblW w:w="0" w:type="auto"/>
        <w:tblInd w:w="276" w:type="dxa"/>
        <w:tblLook w:val="04A0" w:firstRow="1" w:lastRow="0" w:firstColumn="1" w:lastColumn="0" w:noHBand="0" w:noVBand="1"/>
      </w:tblPr>
      <w:tblGrid>
        <w:gridCol w:w="8049"/>
      </w:tblGrid>
      <w:tr w:rsidR="00143EF3" w:rsidRPr="00143EF3" w:rsidTr="00282026">
        <w:tc>
          <w:tcPr>
            <w:tcW w:w="8049" w:type="dxa"/>
          </w:tcPr>
          <w:p w:rsidR="009E094D" w:rsidRPr="00143EF3" w:rsidRDefault="009E094D" w:rsidP="00ED345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color w:val="000000" w:themeColor="text1"/>
              </w:rPr>
            </w:pPr>
            <w:r w:rsidRPr="00143EF3">
              <w:rPr>
                <w:rFonts w:ascii="ＭＳ 明朝" w:eastAsia="ＭＳ 明朝" w:hAnsiTheme="minorEastAsia" w:hint="eastAsia"/>
                <w:color w:val="000000" w:themeColor="text1"/>
              </w:rPr>
              <w:t>該当する法令基準、業界での製造基準の名称等</w:t>
            </w:r>
          </w:p>
        </w:tc>
      </w:tr>
      <w:tr w:rsidR="00143EF3" w:rsidRPr="00143EF3" w:rsidTr="00282026">
        <w:tc>
          <w:tcPr>
            <w:tcW w:w="8049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282026">
        <w:tc>
          <w:tcPr>
            <w:tcW w:w="8049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282026">
        <w:tc>
          <w:tcPr>
            <w:tcW w:w="8049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282026">
        <w:tc>
          <w:tcPr>
            <w:tcW w:w="8049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282026">
        <w:tc>
          <w:tcPr>
            <w:tcW w:w="8049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  <w:tr w:rsidR="00143EF3" w:rsidRPr="00143EF3" w:rsidTr="00282026">
        <w:tc>
          <w:tcPr>
            <w:tcW w:w="8049" w:type="dxa"/>
          </w:tcPr>
          <w:p w:rsidR="009E094D" w:rsidRPr="00143EF3" w:rsidRDefault="009E094D" w:rsidP="00ED3456">
            <w:pPr>
              <w:autoSpaceDE w:val="0"/>
              <w:autoSpaceDN w:val="0"/>
              <w:rPr>
                <w:rFonts w:ascii="ＭＳ 明朝" w:eastAsia="ＭＳ 明朝" w:hAnsiTheme="minorEastAsia"/>
                <w:color w:val="000000" w:themeColor="text1"/>
              </w:rPr>
            </w:pPr>
          </w:p>
        </w:tc>
      </w:tr>
    </w:tbl>
    <w:p w:rsidR="00751304" w:rsidRPr="004D36C8" w:rsidRDefault="00751304" w:rsidP="00216FE5">
      <w:pPr>
        <w:autoSpaceDE w:val="0"/>
        <w:autoSpaceDN w:val="0"/>
        <w:rPr>
          <w:rFonts w:ascii="ＭＳ 明朝" w:eastAsia="ＭＳ 明朝" w:hAnsiTheme="minorEastAsia" w:hint="eastAsia"/>
          <w:color w:val="000000" w:themeColor="text1"/>
        </w:rPr>
      </w:pPr>
    </w:p>
    <w:sectPr w:rsidR="00751304" w:rsidRPr="004D36C8" w:rsidSect="00A23733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5A" w:rsidRDefault="00C11D5A" w:rsidP="00A23733">
      <w:r>
        <w:separator/>
      </w:r>
    </w:p>
  </w:endnote>
  <w:endnote w:type="continuationSeparator" w:id="0">
    <w:p w:rsidR="00C11D5A" w:rsidRDefault="00C11D5A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5A" w:rsidRDefault="00C11D5A" w:rsidP="00A23733">
      <w:r>
        <w:separator/>
      </w:r>
    </w:p>
  </w:footnote>
  <w:footnote w:type="continuationSeparator" w:id="0">
    <w:p w:rsidR="00C11D5A" w:rsidRDefault="00C11D5A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2475"/>
    <w:rsid w:val="0000555D"/>
    <w:rsid w:val="00006BEF"/>
    <w:rsid w:val="00037253"/>
    <w:rsid w:val="00041A1E"/>
    <w:rsid w:val="00052C69"/>
    <w:rsid w:val="00053520"/>
    <w:rsid w:val="00073B91"/>
    <w:rsid w:val="0007629D"/>
    <w:rsid w:val="00090901"/>
    <w:rsid w:val="0009091A"/>
    <w:rsid w:val="00092589"/>
    <w:rsid w:val="000A016F"/>
    <w:rsid w:val="000B13C1"/>
    <w:rsid w:val="000B772F"/>
    <w:rsid w:val="000D559E"/>
    <w:rsid w:val="001272D8"/>
    <w:rsid w:val="00133C8F"/>
    <w:rsid w:val="00136001"/>
    <w:rsid w:val="00137694"/>
    <w:rsid w:val="00143EF3"/>
    <w:rsid w:val="001A29FB"/>
    <w:rsid w:val="001A7111"/>
    <w:rsid w:val="001B2462"/>
    <w:rsid w:val="001B7DB3"/>
    <w:rsid w:val="00212A00"/>
    <w:rsid w:val="00216413"/>
    <w:rsid w:val="00216FE5"/>
    <w:rsid w:val="00257ABD"/>
    <w:rsid w:val="00280D69"/>
    <w:rsid w:val="00280DB1"/>
    <w:rsid w:val="00282026"/>
    <w:rsid w:val="002869B9"/>
    <w:rsid w:val="00287D18"/>
    <w:rsid w:val="002B5F81"/>
    <w:rsid w:val="002C7DD1"/>
    <w:rsid w:val="002E75F2"/>
    <w:rsid w:val="0030713B"/>
    <w:rsid w:val="00327BBA"/>
    <w:rsid w:val="00330C5B"/>
    <w:rsid w:val="00351806"/>
    <w:rsid w:val="00376042"/>
    <w:rsid w:val="0039295D"/>
    <w:rsid w:val="003A3979"/>
    <w:rsid w:val="003B7DF5"/>
    <w:rsid w:val="003C2F67"/>
    <w:rsid w:val="003C6644"/>
    <w:rsid w:val="003F71E3"/>
    <w:rsid w:val="00401E9D"/>
    <w:rsid w:val="00440333"/>
    <w:rsid w:val="00443F38"/>
    <w:rsid w:val="004625C6"/>
    <w:rsid w:val="00467DDC"/>
    <w:rsid w:val="00473380"/>
    <w:rsid w:val="004820F3"/>
    <w:rsid w:val="004C7098"/>
    <w:rsid w:val="004D36C8"/>
    <w:rsid w:val="004D6F06"/>
    <w:rsid w:val="004E0E3A"/>
    <w:rsid w:val="004E1C24"/>
    <w:rsid w:val="004F09A7"/>
    <w:rsid w:val="004F2220"/>
    <w:rsid w:val="0050169D"/>
    <w:rsid w:val="0050192E"/>
    <w:rsid w:val="00525202"/>
    <w:rsid w:val="00535CFD"/>
    <w:rsid w:val="005443AB"/>
    <w:rsid w:val="00563BD2"/>
    <w:rsid w:val="00564827"/>
    <w:rsid w:val="0057415E"/>
    <w:rsid w:val="0058154F"/>
    <w:rsid w:val="00592C95"/>
    <w:rsid w:val="00597241"/>
    <w:rsid w:val="005F5C78"/>
    <w:rsid w:val="0060280B"/>
    <w:rsid w:val="00650EF8"/>
    <w:rsid w:val="00656257"/>
    <w:rsid w:val="0066186C"/>
    <w:rsid w:val="00672B99"/>
    <w:rsid w:val="00672C18"/>
    <w:rsid w:val="006B6969"/>
    <w:rsid w:val="006C5D6E"/>
    <w:rsid w:val="006D09D5"/>
    <w:rsid w:val="006E00FE"/>
    <w:rsid w:val="006E6A99"/>
    <w:rsid w:val="006F6135"/>
    <w:rsid w:val="00751304"/>
    <w:rsid w:val="0075138F"/>
    <w:rsid w:val="00760282"/>
    <w:rsid w:val="0076439D"/>
    <w:rsid w:val="007838EA"/>
    <w:rsid w:val="007A518B"/>
    <w:rsid w:val="007D730A"/>
    <w:rsid w:val="00892257"/>
    <w:rsid w:val="008C25CC"/>
    <w:rsid w:val="008F2587"/>
    <w:rsid w:val="00976221"/>
    <w:rsid w:val="0098021F"/>
    <w:rsid w:val="00994C2C"/>
    <w:rsid w:val="009A3723"/>
    <w:rsid w:val="009A6826"/>
    <w:rsid w:val="009C5B69"/>
    <w:rsid w:val="009C7E3F"/>
    <w:rsid w:val="009D12C6"/>
    <w:rsid w:val="009E094D"/>
    <w:rsid w:val="00A07CEE"/>
    <w:rsid w:val="00A2178C"/>
    <w:rsid w:val="00A23733"/>
    <w:rsid w:val="00A312F1"/>
    <w:rsid w:val="00A45428"/>
    <w:rsid w:val="00A521A9"/>
    <w:rsid w:val="00A5465B"/>
    <w:rsid w:val="00A64EB7"/>
    <w:rsid w:val="00A75CA6"/>
    <w:rsid w:val="00AB6E71"/>
    <w:rsid w:val="00AC0653"/>
    <w:rsid w:val="00AD317E"/>
    <w:rsid w:val="00B308BE"/>
    <w:rsid w:val="00B55B19"/>
    <w:rsid w:val="00B61B9F"/>
    <w:rsid w:val="00B6212F"/>
    <w:rsid w:val="00B633A3"/>
    <w:rsid w:val="00B81018"/>
    <w:rsid w:val="00BE2107"/>
    <w:rsid w:val="00BE3321"/>
    <w:rsid w:val="00BF412B"/>
    <w:rsid w:val="00C11D5A"/>
    <w:rsid w:val="00C26506"/>
    <w:rsid w:val="00C921E0"/>
    <w:rsid w:val="00CE7D5A"/>
    <w:rsid w:val="00D033A8"/>
    <w:rsid w:val="00D12250"/>
    <w:rsid w:val="00D32E56"/>
    <w:rsid w:val="00D502E4"/>
    <w:rsid w:val="00D63457"/>
    <w:rsid w:val="00D74C95"/>
    <w:rsid w:val="00D9673A"/>
    <w:rsid w:val="00DA4B36"/>
    <w:rsid w:val="00DA59D7"/>
    <w:rsid w:val="00DA643B"/>
    <w:rsid w:val="00DA7D8D"/>
    <w:rsid w:val="00E05011"/>
    <w:rsid w:val="00E51C61"/>
    <w:rsid w:val="00E61032"/>
    <w:rsid w:val="00E83DA8"/>
    <w:rsid w:val="00E90896"/>
    <w:rsid w:val="00EA13AE"/>
    <w:rsid w:val="00ED3456"/>
    <w:rsid w:val="00ED7D01"/>
    <w:rsid w:val="00EF2B2D"/>
    <w:rsid w:val="00F165AA"/>
    <w:rsid w:val="00F27A87"/>
    <w:rsid w:val="00F54041"/>
    <w:rsid w:val="00F566A9"/>
    <w:rsid w:val="00F62E17"/>
    <w:rsid w:val="00F73744"/>
    <w:rsid w:val="00F91F4B"/>
    <w:rsid w:val="00F97EFE"/>
    <w:rsid w:val="00FB26F3"/>
    <w:rsid w:val="00FC04F3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90ED10"/>
  <w15:docId w15:val="{3BE12126-722C-49D8-8407-B27AF918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3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12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E9D"/>
    <w:pPr>
      <w:jc w:val="center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401E9D"/>
    <w:pPr>
      <w:jc w:val="right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A-AM</dc:creator>
  <cp:lastModifiedBy>Windows ユーザー</cp:lastModifiedBy>
  <cp:revision>2</cp:revision>
  <cp:lastPrinted>2023-04-07T06:26:00Z</cp:lastPrinted>
  <dcterms:created xsi:type="dcterms:W3CDTF">2023-06-29T07:47:00Z</dcterms:created>
  <dcterms:modified xsi:type="dcterms:W3CDTF">2023-06-29T07:47:00Z</dcterms:modified>
</cp:coreProperties>
</file>