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663F" w14:textId="77777777" w:rsidR="000928B8" w:rsidRDefault="000928B8">
      <w:pPr>
        <w:rPr>
          <w:rFonts w:ascii="BIZ UDPゴシック" w:eastAsia="BIZ UDPゴシック" w:hAnsi="BIZ UDPゴシック"/>
          <w:sz w:val="24"/>
        </w:rPr>
      </w:pPr>
    </w:p>
    <w:p w14:paraId="5E3877C6" w14:textId="7E38BD26" w:rsidR="005D5ADC" w:rsidRPr="000928B8" w:rsidRDefault="005D5ADC">
      <w:pPr>
        <w:rPr>
          <w:rFonts w:ascii="BIZ UDPゴシック" w:eastAsia="BIZ UDPゴシック" w:hAnsi="BIZ UDPゴシック"/>
          <w:sz w:val="24"/>
        </w:rPr>
      </w:pPr>
      <w:r w:rsidRPr="000928B8">
        <w:rPr>
          <w:rFonts w:ascii="BIZ UDPゴシック" w:eastAsia="BIZ UDPゴシック" w:hAnsi="BIZ UDPゴシック" w:hint="eastAsia"/>
          <w:sz w:val="24"/>
        </w:rPr>
        <w:t xml:space="preserve">子育て支援ヘルパー派遣事業　緊急時連絡体制図　　【事業所名：　　　　　</w:t>
      </w:r>
      <w:r w:rsidR="000928B8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0928B8">
        <w:rPr>
          <w:rFonts w:ascii="BIZ UDPゴシック" w:eastAsia="BIZ UDPゴシック" w:hAnsi="BIZ UDPゴシック" w:hint="eastAsia"/>
          <w:sz w:val="24"/>
        </w:rPr>
        <w:t xml:space="preserve">　　　　　　　】</w:t>
      </w:r>
    </w:p>
    <w:p w14:paraId="1378673A" w14:textId="77777777" w:rsidR="000928B8" w:rsidRDefault="000928B8">
      <w:pPr>
        <w:rPr>
          <w:rFonts w:hint="eastAsia"/>
        </w:rPr>
      </w:pPr>
    </w:p>
    <w:p w14:paraId="61A233C5" w14:textId="35FDA1E4" w:rsidR="005D5ADC" w:rsidRDefault="005D5ADC">
      <w:r>
        <w:rPr>
          <w:noProof/>
        </w:rPr>
        <w:drawing>
          <wp:inline distT="0" distB="0" distL="0" distR="0" wp14:anchorId="50F30EEC" wp14:editId="41D86121">
            <wp:extent cx="6089650" cy="1715135"/>
            <wp:effectExtent l="0" t="0" r="6350" b="0"/>
            <wp:docPr id="93061738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E9D56B2" w14:textId="6C87BEBB" w:rsidR="005D5ADC" w:rsidRDefault="005D5ADC"/>
    <w:p w14:paraId="4B28E4DB" w14:textId="69EB4336" w:rsidR="000928B8" w:rsidRPr="000928B8" w:rsidRDefault="000928B8" w:rsidP="000928B8">
      <w:pPr>
        <w:rPr>
          <w:rFonts w:ascii="HG丸ｺﾞｼｯｸM-PRO" w:eastAsia="HG丸ｺﾞｼｯｸM-PRO" w:hAnsi="HG丸ｺﾞｼｯｸM-PRO" w:hint="eastAsia"/>
        </w:rPr>
      </w:pPr>
      <w:r w:rsidRPr="000928B8">
        <w:rPr>
          <w:rFonts w:ascii="HG丸ｺﾞｼｯｸM-PRO" w:eastAsia="HG丸ｺﾞｼｯｸM-PRO" w:hAnsi="HG丸ｺﾞｼｯｸM-PRO" w:hint="eastAsia"/>
        </w:rPr>
        <w:t>上</w:t>
      </w:r>
      <w:r w:rsidRPr="000928B8">
        <w:rPr>
          <w:rFonts w:ascii="HG丸ｺﾞｼｯｸM-PRO" w:eastAsia="HG丸ｺﾞｼｯｸM-PRO" w:hAnsi="HG丸ｺﾞｼｯｸM-PRO" w:hint="eastAsia"/>
        </w:rPr>
        <w:t>記は記載例です。貴社の既存のものがあれば</w:t>
      </w:r>
      <w:r>
        <w:rPr>
          <w:rFonts w:ascii="HG丸ｺﾞｼｯｸM-PRO" w:eastAsia="HG丸ｺﾞｼｯｸM-PRO" w:hAnsi="HG丸ｺﾞｼｯｸM-PRO" w:hint="eastAsia"/>
        </w:rPr>
        <w:t>、そちらでも構いません。</w:t>
      </w:r>
    </w:p>
    <w:p w14:paraId="1A3A5704" w14:textId="77777777" w:rsidR="000928B8" w:rsidRPr="000928B8" w:rsidRDefault="000928B8">
      <w:pPr>
        <w:rPr>
          <w:rFonts w:hint="eastAsia"/>
        </w:rPr>
      </w:pPr>
    </w:p>
    <w:sectPr w:rsidR="000928B8" w:rsidRPr="000928B8" w:rsidSect="005D5ADC">
      <w:headerReference w:type="defaul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CDF7E" w14:textId="77777777" w:rsidR="000928B8" w:rsidRDefault="000928B8" w:rsidP="000928B8">
      <w:pPr>
        <w:spacing w:after="0" w:line="240" w:lineRule="auto"/>
      </w:pPr>
      <w:r>
        <w:separator/>
      </w:r>
    </w:p>
  </w:endnote>
  <w:endnote w:type="continuationSeparator" w:id="0">
    <w:p w14:paraId="0964C848" w14:textId="77777777" w:rsidR="000928B8" w:rsidRDefault="000928B8" w:rsidP="0009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9910" w14:textId="77777777" w:rsidR="000928B8" w:rsidRDefault="000928B8" w:rsidP="000928B8">
      <w:pPr>
        <w:spacing w:after="0" w:line="240" w:lineRule="auto"/>
      </w:pPr>
      <w:r>
        <w:separator/>
      </w:r>
    </w:p>
  </w:footnote>
  <w:footnote w:type="continuationSeparator" w:id="0">
    <w:p w14:paraId="55BFECAB" w14:textId="77777777" w:rsidR="000928B8" w:rsidRDefault="000928B8" w:rsidP="0009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8980" w14:textId="29113987" w:rsidR="000928B8" w:rsidRDefault="000928B8" w:rsidP="000928B8">
    <w:pPr>
      <w:pStyle w:val="aa"/>
      <w:jc w:val="right"/>
    </w:pPr>
    <w:r>
      <w:rPr>
        <w:rFonts w:hint="eastAsia"/>
      </w:rPr>
      <w:t>（</w:t>
    </w:r>
    <w:r>
      <w:rPr>
        <w:rFonts w:hint="eastAsia"/>
      </w:rPr>
      <w:t>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formatting="0"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C"/>
    <w:rsid w:val="00001085"/>
    <w:rsid w:val="000928B8"/>
    <w:rsid w:val="005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96AFC"/>
  <w15:chartTrackingRefBased/>
  <w15:docId w15:val="{B1BCCF35-7838-4278-B0A5-74BD175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A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A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A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A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A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A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A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28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8B8"/>
  </w:style>
  <w:style w:type="paragraph" w:styleId="ac">
    <w:name w:val="footer"/>
    <w:basedOn w:val="a"/>
    <w:link w:val="ad"/>
    <w:uiPriority w:val="99"/>
    <w:unhideWhenUsed/>
    <w:rsid w:val="000928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043C28-EB08-4101-A880-AC4A48B3D41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64E876A-2A83-475A-9E1D-6AD3CB6BB896}">
      <dgm:prSet phldrT="[テキスト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ヘルパー</a:t>
          </a:r>
        </a:p>
      </dgm:t>
    </dgm:pt>
    <dgm:pt modelId="{619FD5C6-22CD-47A8-A644-B236D01AAB24}" type="parTrans" cxnId="{F8D81AF0-5A44-4C4B-8EDE-F8961903B612}">
      <dgm:prSet/>
      <dgm:spPr/>
      <dgm:t>
        <a:bodyPr/>
        <a:lstStyle/>
        <a:p>
          <a:endParaRPr kumimoji="1" lang="ja-JP" altLang="en-US"/>
        </a:p>
      </dgm:t>
    </dgm:pt>
    <dgm:pt modelId="{A1E3F7CF-65ED-4265-BE35-27FE153AD690}" type="sibTrans" cxnId="{F8D81AF0-5A44-4C4B-8EDE-F8961903B612}">
      <dgm:prSet/>
      <dgm:spPr/>
      <dgm:t>
        <a:bodyPr/>
        <a:lstStyle/>
        <a:p>
          <a:endParaRPr kumimoji="1" lang="ja-JP" altLang="en-US"/>
        </a:p>
      </dgm:t>
    </dgm:pt>
    <dgm:pt modelId="{3DDA74D5-AB33-43DC-BDDB-C5B5DEFDA7FA}">
      <dgm:prSet phldrT="[テキスト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事業担当者</a:t>
          </a:r>
          <a:endParaRPr kumimoji="1" lang="en-US" altLang="ja-JP" sz="11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　○○</a:t>
          </a:r>
          <a:endParaRPr kumimoji="1" lang="en-US" altLang="ja-JP" sz="11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algn="l"/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TEL</a:t>
          </a:r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：</a:t>
          </a:r>
          <a:endParaRPr kumimoji="1" lang="en-US" altLang="ja-JP" sz="11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</a:p>
      </dgm:t>
    </dgm:pt>
    <dgm:pt modelId="{F9A166FD-D3F9-441A-84E2-0A7C1746266A}" type="parTrans" cxnId="{B42D71C5-B043-4B62-917B-CBEB88E8FE4A}">
      <dgm:prSet/>
      <dgm:spPr/>
      <dgm:t>
        <a:bodyPr/>
        <a:lstStyle/>
        <a:p>
          <a:endParaRPr kumimoji="1" lang="ja-JP" altLang="en-US"/>
        </a:p>
      </dgm:t>
    </dgm:pt>
    <dgm:pt modelId="{98601D82-FCD0-4C61-BEA2-86ABAFA7CED2}" type="sibTrans" cxnId="{B42D71C5-B043-4B62-917B-CBEB88E8FE4A}">
      <dgm:prSet/>
      <dgm:spPr/>
      <dgm:t>
        <a:bodyPr/>
        <a:lstStyle/>
        <a:p>
          <a:endParaRPr kumimoji="1" lang="ja-JP" altLang="en-US"/>
        </a:p>
      </dgm:t>
    </dgm:pt>
    <dgm:pt modelId="{7AA7287C-A656-4E9F-BD92-3DD205B2C864}">
      <dgm:prSet phldrT="[テキスト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代表取締役</a:t>
          </a:r>
          <a:endParaRPr kumimoji="1" lang="en-US" altLang="ja-JP" sz="11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　○○</a:t>
          </a:r>
          <a:endParaRPr kumimoji="1" lang="en-US" altLang="ja-JP" sz="11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algn="l"/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TEL:</a:t>
          </a:r>
        </a:p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  <a:r>
            <a:rPr kumimoji="1" lang="en-US" altLang="ja-JP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</a:p>
        <a:p>
          <a:pPr algn="ctr"/>
          <a:r>
            <a:rPr kumimoji="1" lang="ja-JP" altLang="en-US" sz="11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</a:p>
      </dgm:t>
    </dgm:pt>
    <dgm:pt modelId="{AB1C3D96-CBFF-449B-A088-0C7E61A4D555}" type="parTrans" cxnId="{7C8985B7-74D7-4763-B23E-C68704A47428}">
      <dgm:prSet/>
      <dgm:spPr/>
      <dgm:t>
        <a:bodyPr/>
        <a:lstStyle/>
        <a:p>
          <a:endParaRPr kumimoji="1" lang="ja-JP" altLang="en-US"/>
        </a:p>
      </dgm:t>
    </dgm:pt>
    <dgm:pt modelId="{E1C95E98-5C10-46F0-824B-0ADC5123EA18}" type="sibTrans" cxnId="{7C8985B7-74D7-4763-B23E-C68704A47428}">
      <dgm:prSet/>
      <dgm:spPr/>
      <dgm:t>
        <a:bodyPr/>
        <a:lstStyle/>
        <a:p>
          <a:endParaRPr kumimoji="1" lang="ja-JP" altLang="en-US"/>
        </a:p>
      </dgm:t>
    </dgm:pt>
    <dgm:pt modelId="{1923F96A-34F1-4992-A7C9-81C037D2D46E}" type="pres">
      <dgm:prSet presAssocID="{8F043C28-EB08-4101-A880-AC4A48B3D414}" presName="Name0" presStyleCnt="0">
        <dgm:presLayoutVars>
          <dgm:dir/>
          <dgm:resizeHandles val="exact"/>
        </dgm:presLayoutVars>
      </dgm:prSet>
      <dgm:spPr/>
    </dgm:pt>
    <dgm:pt modelId="{F8727165-4F9C-469A-99DE-D2BACAB537CB}" type="pres">
      <dgm:prSet presAssocID="{564E876A-2A83-475A-9E1D-6AD3CB6BB896}" presName="node" presStyleLbl="node1" presStyleIdx="0" presStyleCnt="3">
        <dgm:presLayoutVars>
          <dgm:bulletEnabled val="1"/>
        </dgm:presLayoutVars>
      </dgm:prSet>
      <dgm:spPr/>
    </dgm:pt>
    <dgm:pt modelId="{15056079-6712-417F-87B9-554D2048BD64}" type="pres">
      <dgm:prSet presAssocID="{A1E3F7CF-65ED-4265-BE35-27FE153AD690}" presName="sibTrans" presStyleLbl="sibTrans2D1" presStyleIdx="0" presStyleCnt="2"/>
      <dgm:spPr/>
    </dgm:pt>
    <dgm:pt modelId="{549272EA-81D9-45F8-BA07-5FA70607F07B}" type="pres">
      <dgm:prSet presAssocID="{A1E3F7CF-65ED-4265-BE35-27FE153AD690}" presName="connectorText" presStyleLbl="sibTrans2D1" presStyleIdx="0" presStyleCnt="2"/>
      <dgm:spPr/>
    </dgm:pt>
    <dgm:pt modelId="{656DB923-37B3-432F-9783-E685F77B02B2}" type="pres">
      <dgm:prSet presAssocID="{3DDA74D5-AB33-43DC-BDDB-C5B5DEFDA7FA}" presName="node" presStyleLbl="node1" presStyleIdx="1" presStyleCnt="3">
        <dgm:presLayoutVars>
          <dgm:bulletEnabled val="1"/>
        </dgm:presLayoutVars>
      </dgm:prSet>
      <dgm:spPr/>
    </dgm:pt>
    <dgm:pt modelId="{14A18141-3830-4638-8761-F0B6904DF19A}" type="pres">
      <dgm:prSet presAssocID="{98601D82-FCD0-4C61-BEA2-86ABAFA7CED2}" presName="sibTrans" presStyleLbl="sibTrans2D1" presStyleIdx="1" presStyleCnt="2"/>
      <dgm:spPr/>
    </dgm:pt>
    <dgm:pt modelId="{F9030028-5A4B-41D0-96FE-D2D7B8E507A6}" type="pres">
      <dgm:prSet presAssocID="{98601D82-FCD0-4C61-BEA2-86ABAFA7CED2}" presName="connectorText" presStyleLbl="sibTrans2D1" presStyleIdx="1" presStyleCnt="2"/>
      <dgm:spPr/>
    </dgm:pt>
    <dgm:pt modelId="{D4CCB6C2-0106-4475-B6E0-2EFE30C66D32}" type="pres">
      <dgm:prSet presAssocID="{7AA7287C-A656-4E9F-BD92-3DD205B2C864}" presName="node" presStyleLbl="node1" presStyleIdx="2" presStyleCnt="3">
        <dgm:presLayoutVars>
          <dgm:bulletEnabled val="1"/>
        </dgm:presLayoutVars>
      </dgm:prSet>
      <dgm:spPr/>
    </dgm:pt>
  </dgm:ptLst>
  <dgm:cxnLst>
    <dgm:cxn modelId="{35382124-4D77-47B3-BA1A-C78596188E03}" type="presOf" srcId="{A1E3F7CF-65ED-4265-BE35-27FE153AD690}" destId="{15056079-6712-417F-87B9-554D2048BD64}" srcOrd="0" destOrd="0" presId="urn:microsoft.com/office/officeart/2005/8/layout/process1"/>
    <dgm:cxn modelId="{08FC6029-2C38-4171-9AC3-1B76D021FD67}" type="presOf" srcId="{7AA7287C-A656-4E9F-BD92-3DD205B2C864}" destId="{D4CCB6C2-0106-4475-B6E0-2EFE30C66D32}" srcOrd="0" destOrd="0" presId="urn:microsoft.com/office/officeart/2005/8/layout/process1"/>
    <dgm:cxn modelId="{AD77ED3E-0881-4829-B3B5-E54250BE029C}" type="presOf" srcId="{98601D82-FCD0-4C61-BEA2-86ABAFA7CED2}" destId="{14A18141-3830-4638-8761-F0B6904DF19A}" srcOrd="0" destOrd="0" presId="urn:microsoft.com/office/officeart/2005/8/layout/process1"/>
    <dgm:cxn modelId="{EBD6CA41-361C-45CA-8471-C6D42A69313F}" type="presOf" srcId="{564E876A-2A83-475A-9E1D-6AD3CB6BB896}" destId="{F8727165-4F9C-469A-99DE-D2BACAB537CB}" srcOrd="0" destOrd="0" presId="urn:microsoft.com/office/officeart/2005/8/layout/process1"/>
    <dgm:cxn modelId="{077D6743-E1DC-438B-B223-F09D5C1D1830}" type="presOf" srcId="{3DDA74D5-AB33-43DC-BDDB-C5B5DEFDA7FA}" destId="{656DB923-37B3-432F-9783-E685F77B02B2}" srcOrd="0" destOrd="0" presId="urn:microsoft.com/office/officeart/2005/8/layout/process1"/>
    <dgm:cxn modelId="{F8107466-618B-48FF-8255-5C6F78FECE8D}" type="presOf" srcId="{98601D82-FCD0-4C61-BEA2-86ABAFA7CED2}" destId="{F9030028-5A4B-41D0-96FE-D2D7B8E507A6}" srcOrd="1" destOrd="0" presId="urn:microsoft.com/office/officeart/2005/8/layout/process1"/>
    <dgm:cxn modelId="{61A6507B-CED8-420C-9608-75E489F9CA52}" type="presOf" srcId="{A1E3F7CF-65ED-4265-BE35-27FE153AD690}" destId="{549272EA-81D9-45F8-BA07-5FA70607F07B}" srcOrd="1" destOrd="0" presId="urn:microsoft.com/office/officeart/2005/8/layout/process1"/>
    <dgm:cxn modelId="{7C8985B7-74D7-4763-B23E-C68704A47428}" srcId="{8F043C28-EB08-4101-A880-AC4A48B3D414}" destId="{7AA7287C-A656-4E9F-BD92-3DD205B2C864}" srcOrd="2" destOrd="0" parTransId="{AB1C3D96-CBFF-449B-A088-0C7E61A4D555}" sibTransId="{E1C95E98-5C10-46F0-824B-0ADC5123EA18}"/>
    <dgm:cxn modelId="{B42D71C5-B043-4B62-917B-CBEB88E8FE4A}" srcId="{8F043C28-EB08-4101-A880-AC4A48B3D414}" destId="{3DDA74D5-AB33-43DC-BDDB-C5B5DEFDA7FA}" srcOrd="1" destOrd="0" parTransId="{F9A166FD-D3F9-441A-84E2-0A7C1746266A}" sibTransId="{98601D82-FCD0-4C61-BEA2-86ABAFA7CED2}"/>
    <dgm:cxn modelId="{F8D81AF0-5A44-4C4B-8EDE-F8961903B612}" srcId="{8F043C28-EB08-4101-A880-AC4A48B3D414}" destId="{564E876A-2A83-475A-9E1D-6AD3CB6BB896}" srcOrd="0" destOrd="0" parTransId="{619FD5C6-22CD-47A8-A644-B236D01AAB24}" sibTransId="{A1E3F7CF-65ED-4265-BE35-27FE153AD690}"/>
    <dgm:cxn modelId="{395E9EF7-FC57-43E9-BAEA-48309C4A41E9}" type="presOf" srcId="{8F043C28-EB08-4101-A880-AC4A48B3D414}" destId="{1923F96A-34F1-4992-A7C9-81C037D2D46E}" srcOrd="0" destOrd="0" presId="urn:microsoft.com/office/officeart/2005/8/layout/process1"/>
    <dgm:cxn modelId="{48670D75-4F6D-473A-AE52-268AD551BE41}" type="presParOf" srcId="{1923F96A-34F1-4992-A7C9-81C037D2D46E}" destId="{F8727165-4F9C-469A-99DE-D2BACAB537CB}" srcOrd="0" destOrd="0" presId="urn:microsoft.com/office/officeart/2005/8/layout/process1"/>
    <dgm:cxn modelId="{A4C9CADA-AEE0-45D7-8D39-62E402EC5EE4}" type="presParOf" srcId="{1923F96A-34F1-4992-A7C9-81C037D2D46E}" destId="{15056079-6712-417F-87B9-554D2048BD64}" srcOrd="1" destOrd="0" presId="urn:microsoft.com/office/officeart/2005/8/layout/process1"/>
    <dgm:cxn modelId="{7EA689E8-B817-43BF-AF6B-DF7E3D92B27E}" type="presParOf" srcId="{15056079-6712-417F-87B9-554D2048BD64}" destId="{549272EA-81D9-45F8-BA07-5FA70607F07B}" srcOrd="0" destOrd="0" presId="urn:microsoft.com/office/officeart/2005/8/layout/process1"/>
    <dgm:cxn modelId="{A81B08F7-B009-4809-A6B3-CA0345BFE7BE}" type="presParOf" srcId="{1923F96A-34F1-4992-A7C9-81C037D2D46E}" destId="{656DB923-37B3-432F-9783-E685F77B02B2}" srcOrd="2" destOrd="0" presId="urn:microsoft.com/office/officeart/2005/8/layout/process1"/>
    <dgm:cxn modelId="{059F35E8-04C0-4D96-969C-FA3B6B130156}" type="presParOf" srcId="{1923F96A-34F1-4992-A7C9-81C037D2D46E}" destId="{14A18141-3830-4638-8761-F0B6904DF19A}" srcOrd="3" destOrd="0" presId="urn:microsoft.com/office/officeart/2005/8/layout/process1"/>
    <dgm:cxn modelId="{C620788B-7D75-404C-BE89-2321BBC0E5AF}" type="presParOf" srcId="{14A18141-3830-4638-8761-F0B6904DF19A}" destId="{F9030028-5A4B-41D0-96FE-D2D7B8E507A6}" srcOrd="0" destOrd="0" presId="urn:microsoft.com/office/officeart/2005/8/layout/process1"/>
    <dgm:cxn modelId="{A6C4A794-A457-4739-B224-01E9962ECCD9}" type="presParOf" srcId="{1923F96A-34F1-4992-A7C9-81C037D2D46E}" destId="{D4CCB6C2-0106-4475-B6E0-2EFE30C66D3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27165-4F9C-469A-99DE-D2BACAB537CB}">
      <dsp:nvSpPr>
        <dsp:cNvPr id="0" name=""/>
        <dsp:cNvSpPr/>
      </dsp:nvSpPr>
      <dsp:spPr>
        <a:xfrm>
          <a:off x="5352" y="227208"/>
          <a:ext cx="1599722" cy="126071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ヘルパー</a:t>
          </a:r>
        </a:p>
      </dsp:txBody>
      <dsp:txXfrm>
        <a:off x="42277" y="264133"/>
        <a:ext cx="1525872" cy="1186868"/>
      </dsp:txXfrm>
    </dsp:sp>
    <dsp:sp modelId="{15056079-6712-417F-87B9-554D2048BD64}">
      <dsp:nvSpPr>
        <dsp:cNvPr id="0" name=""/>
        <dsp:cNvSpPr/>
      </dsp:nvSpPr>
      <dsp:spPr>
        <a:xfrm>
          <a:off x="1765046" y="659201"/>
          <a:ext cx="339141" cy="396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1765046" y="738547"/>
        <a:ext cx="237399" cy="238039"/>
      </dsp:txXfrm>
    </dsp:sp>
    <dsp:sp modelId="{656DB923-37B3-432F-9783-E685F77B02B2}">
      <dsp:nvSpPr>
        <dsp:cNvPr id="0" name=""/>
        <dsp:cNvSpPr/>
      </dsp:nvSpPr>
      <dsp:spPr>
        <a:xfrm>
          <a:off x="2244963" y="227208"/>
          <a:ext cx="1599722" cy="126071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事業担当者</a:t>
          </a:r>
          <a:endParaRPr kumimoji="1" lang="en-US" altLang="ja-JP" sz="1100" kern="12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　○○</a:t>
          </a:r>
          <a:endParaRPr kumimoji="1" lang="en-US" altLang="ja-JP" sz="1100" kern="12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TEL</a:t>
          </a: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：</a:t>
          </a:r>
          <a:endParaRPr kumimoji="1" lang="en-US" altLang="ja-JP" sz="1100" kern="12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</a:p>
      </dsp:txBody>
      <dsp:txXfrm>
        <a:off x="2281888" y="264133"/>
        <a:ext cx="1525872" cy="1186868"/>
      </dsp:txXfrm>
    </dsp:sp>
    <dsp:sp modelId="{14A18141-3830-4638-8761-F0B6904DF19A}">
      <dsp:nvSpPr>
        <dsp:cNvPr id="0" name=""/>
        <dsp:cNvSpPr/>
      </dsp:nvSpPr>
      <dsp:spPr>
        <a:xfrm>
          <a:off x="4004658" y="659201"/>
          <a:ext cx="339141" cy="3967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4004658" y="738547"/>
        <a:ext cx="237399" cy="238039"/>
      </dsp:txXfrm>
    </dsp:sp>
    <dsp:sp modelId="{D4CCB6C2-0106-4475-B6E0-2EFE30C66D32}">
      <dsp:nvSpPr>
        <dsp:cNvPr id="0" name=""/>
        <dsp:cNvSpPr/>
      </dsp:nvSpPr>
      <dsp:spPr>
        <a:xfrm>
          <a:off x="4484575" y="227208"/>
          <a:ext cx="1599722" cy="126071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代表取締役</a:t>
          </a:r>
          <a:endParaRPr kumimoji="1" lang="en-US" altLang="ja-JP" sz="1100" kern="12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　○○</a:t>
          </a:r>
          <a:endParaRPr kumimoji="1" lang="en-US" altLang="ja-JP" sz="1100" kern="1200">
            <a:solidFill>
              <a:schemeClr val="tx1">
                <a:lumMod val="50000"/>
                <a:lumOff val="50000"/>
              </a:schemeClr>
            </a:solidFill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TEL: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</a:t>
          </a: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  <a:r>
            <a:rPr kumimoji="1" lang="en-US" altLang="ja-JP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solidFill>
                <a:schemeClr val="tx1">
                  <a:lumMod val="50000"/>
                  <a:lumOff val="50000"/>
                </a:schemeClr>
              </a:solidFill>
              <a:latin typeface="BIZ UDPゴシック" panose="020B0400000000000000" pitchFamily="50" charset="-128"/>
              <a:ea typeface="BIZ UDPゴシック" panose="020B0400000000000000" pitchFamily="50" charset="-128"/>
            </a:rPr>
            <a:t>○○○○</a:t>
          </a:r>
        </a:p>
      </dsp:txBody>
      <dsp:txXfrm>
        <a:off x="4521500" y="264133"/>
        <a:ext cx="1525872" cy="1186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7BB5-F0D7-4B17-8151-E77690D7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知子</dc:creator>
  <cp:keywords/>
  <dc:description/>
  <cp:lastModifiedBy>岡田　知子</cp:lastModifiedBy>
  <cp:revision>1</cp:revision>
  <dcterms:created xsi:type="dcterms:W3CDTF">2025-03-06T05:41:00Z</dcterms:created>
  <dcterms:modified xsi:type="dcterms:W3CDTF">2025-03-06T05:54:00Z</dcterms:modified>
</cp:coreProperties>
</file>