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68FE" w14:textId="77777777" w:rsidR="007058ED" w:rsidRDefault="007058ED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条、第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2006BE7A" w14:textId="77777777" w:rsidR="007058ED" w:rsidRDefault="007058ED">
      <w:pPr>
        <w:jc w:val="center"/>
      </w:pPr>
      <w:r>
        <w:rPr>
          <w:rFonts w:hint="eastAsia"/>
          <w:spacing w:val="630"/>
        </w:rPr>
        <w:t>合意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3"/>
        <w:gridCol w:w="518"/>
        <w:gridCol w:w="3872"/>
      </w:tblGrid>
      <w:tr w:rsidR="007058ED" w14:paraId="24EC2054" w14:textId="77777777">
        <w:tblPrEx>
          <w:tblCellMar>
            <w:top w:w="0" w:type="dxa"/>
            <w:bottom w:w="0" w:type="dxa"/>
          </w:tblCellMar>
        </w:tblPrEx>
        <w:tc>
          <w:tcPr>
            <w:tcW w:w="4313" w:type="dxa"/>
            <w:vAlign w:val="center"/>
          </w:tcPr>
          <w:p w14:paraId="3DC61EDE" w14:textId="77777777" w:rsidR="007058ED" w:rsidRDefault="007058ED">
            <w:pPr>
              <w:ind w:right="-85"/>
            </w:pPr>
            <w:r>
              <w:rPr>
                <w:rFonts w:hint="eastAsia"/>
              </w:rPr>
              <w:t xml:space="preserve">　　建築基準法第</w:t>
            </w:r>
            <w:r>
              <w:t>86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</w:t>
            </w:r>
          </w:p>
        </w:tc>
        <w:tc>
          <w:tcPr>
            <w:tcW w:w="518" w:type="dxa"/>
            <w:vAlign w:val="center"/>
          </w:tcPr>
          <w:p w14:paraId="749B0E9A" w14:textId="77777777" w:rsidR="007058ED" w:rsidRDefault="007058ED">
            <w:pPr>
              <w:ind w:left="-85" w:right="-85"/>
              <w:jc w:val="center"/>
            </w:pPr>
            <w:r>
              <w:rPr>
                <w:rFonts w:hint="eastAsia"/>
              </w:rPr>
              <w:t>認定</w:t>
            </w:r>
          </w:p>
          <w:p w14:paraId="7B8C0F9F" w14:textId="77777777" w:rsidR="007058ED" w:rsidRDefault="007058ED">
            <w:pPr>
              <w:ind w:left="-85" w:right="-85"/>
            </w:pPr>
          </w:p>
          <w:p w14:paraId="47403355" w14:textId="77777777" w:rsidR="007058ED" w:rsidRDefault="007058ED">
            <w:pPr>
              <w:ind w:left="-85" w:right="-85"/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3872" w:type="dxa"/>
            <w:vAlign w:val="center"/>
          </w:tcPr>
          <w:p w14:paraId="04FE255D" w14:textId="77777777" w:rsidR="007058ED" w:rsidRDefault="007058ED">
            <w:r>
              <w:rPr>
                <w:rFonts w:hint="eastAsia"/>
              </w:rPr>
              <w:t>の取消しの申請について、同項の規定</w:t>
            </w:r>
          </w:p>
        </w:tc>
      </w:tr>
    </w:tbl>
    <w:p w14:paraId="11A0EB32" w14:textId="77777777" w:rsidR="007058ED" w:rsidRDefault="007058ED">
      <w:pPr>
        <w:ind w:left="210" w:hanging="210"/>
      </w:pPr>
      <w:r>
        <w:rPr>
          <w:rFonts w:hint="eastAsia"/>
        </w:rPr>
        <w:t xml:space="preserve">　に基づき合意します。</w:t>
      </w:r>
    </w:p>
    <w:p w14:paraId="656B84E0" w14:textId="77777777" w:rsidR="007058ED" w:rsidRDefault="007058ED">
      <w:pPr>
        <w:ind w:left="210" w:hanging="210"/>
      </w:pPr>
    </w:p>
    <w:p w14:paraId="68D5698D" w14:textId="77777777" w:rsidR="007058ED" w:rsidRDefault="007058E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申請者の住所及び氏名</w:t>
      </w:r>
    </w:p>
    <w:p w14:paraId="5E3F40CE" w14:textId="77777777" w:rsidR="007058ED" w:rsidRDefault="007058E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対象区域の位置</w:t>
      </w:r>
    </w:p>
    <w:p w14:paraId="3BA5FEF8" w14:textId="77777777" w:rsidR="007058ED" w:rsidRDefault="007058E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対象区域の面積</w:t>
      </w:r>
    </w:p>
    <w:p w14:paraId="6A334BA7" w14:textId="77777777" w:rsidR="007058ED" w:rsidRDefault="007058E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対象区域内の建築物の概要</w:t>
      </w:r>
    </w:p>
    <w:p w14:paraId="4CEA4485" w14:textId="77777777" w:rsidR="007058ED" w:rsidRDefault="007058ED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用途</w:t>
      </w:r>
    </w:p>
    <w:p w14:paraId="52539003" w14:textId="77777777" w:rsidR="007058ED" w:rsidRDefault="007058ED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棟数</w:t>
      </w:r>
    </w:p>
    <w:p w14:paraId="6AC899EE" w14:textId="77777777" w:rsidR="007058ED" w:rsidRDefault="007058ED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各建築敷地ごとの延べ床面積</w:t>
      </w:r>
    </w:p>
    <w:p w14:paraId="2CC62D4F" w14:textId="77777777" w:rsidR="007058ED" w:rsidRDefault="007058ED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580"/>
        <w:gridCol w:w="2319"/>
        <w:gridCol w:w="2320"/>
      </w:tblGrid>
      <w:tr w:rsidR="007058ED" w14:paraId="22F57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vAlign w:val="center"/>
          </w:tcPr>
          <w:p w14:paraId="49C4EE44" w14:textId="77777777" w:rsidR="007058ED" w:rsidRDefault="007058ED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合意</w:t>
            </w:r>
            <w:r>
              <w:rPr>
                <w:rFonts w:hint="eastAsia"/>
              </w:rPr>
              <w:t>欄</w:t>
            </w:r>
          </w:p>
        </w:tc>
      </w:tr>
      <w:tr w:rsidR="007058ED" w14:paraId="702BF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Merge w:val="restart"/>
            <w:vAlign w:val="center"/>
          </w:tcPr>
          <w:p w14:paraId="3D6B5C06" w14:textId="77777777" w:rsidR="007058ED" w:rsidRDefault="007058ED">
            <w:pPr>
              <w:ind w:left="113" w:right="113"/>
              <w:jc w:val="distribute"/>
            </w:pPr>
            <w:r>
              <w:rPr>
                <w:rFonts w:hint="eastAsia"/>
                <w:spacing w:val="4"/>
              </w:rPr>
              <w:t>対象区</w:t>
            </w:r>
            <w:r>
              <w:rPr>
                <w:rFonts w:hint="eastAsia"/>
              </w:rPr>
              <w:t>域との関係</w:t>
            </w:r>
          </w:p>
        </w:tc>
        <w:tc>
          <w:tcPr>
            <w:tcW w:w="2580" w:type="dxa"/>
            <w:vMerge w:val="restart"/>
            <w:vAlign w:val="center"/>
          </w:tcPr>
          <w:p w14:paraId="5AB6317D" w14:textId="77777777" w:rsidR="007058ED" w:rsidRDefault="007058ED">
            <w:pPr>
              <w:ind w:left="113" w:right="113"/>
              <w:jc w:val="distribute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4639" w:type="dxa"/>
            <w:gridSpan w:val="2"/>
            <w:vAlign w:val="center"/>
          </w:tcPr>
          <w:p w14:paraId="1A95640D" w14:textId="77777777" w:rsidR="007058ED" w:rsidRDefault="007058E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関係</w:t>
            </w:r>
            <w:r>
              <w:rPr>
                <w:rFonts w:hint="eastAsia"/>
              </w:rPr>
              <w:t>者</w:t>
            </w:r>
          </w:p>
        </w:tc>
      </w:tr>
      <w:tr w:rsidR="007058ED" w14:paraId="3CBBF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Merge/>
            <w:vAlign w:val="center"/>
          </w:tcPr>
          <w:p w14:paraId="6301DE7F" w14:textId="77777777" w:rsidR="007058ED" w:rsidRDefault="007058ED">
            <w:pPr>
              <w:ind w:left="113" w:right="113"/>
            </w:pPr>
          </w:p>
        </w:tc>
        <w:tc>
          <w:tcPr>
            <w:tcW w:w="2580" w:type="dxa"/>
            <w:vMerge/>
            <w:vAlign w:val="center"/>
          </w:tcPr>
          <w:p w14:paraId="59C1ABCA" w14:textId="77777777" w:rsidR="007058ED" w:rsidRDefault="007058ED">
            <w:pPr>
              <w:ind w:left="113" w:right="113"/>
            </w:pPr>
          </w:p>
        </w:tc>
        <w:tc>
          <w:tcPr>
            <w:tcW w:w="2319" w:type="dxa"/>
            <w:vAlign w:val="center"/>
          </w:tcPr>
          <w:p w14:paraId="75E855AC" w14:textId="77777777" w:rsidR="007058ED" w:rsidRDefault="007058E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20" w:type="dxa"/>
            <w:vAlign w:val="center"/>
          </w:tcPr>
          <w:p w14:paraId="6D2B99E6" w14:textId="77777777" w:rsidR="007058ED" w:rsidRDefault="007058E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</w:tr>
      <w:tr w:rsidR="007058ED" w14:paraId="03E26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119EEA21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2376061C">
                <v:oval id="_x0000_s1026" style="position:absolute;left:0;text-align:left;margin-left:407.85pt;margin-top:.9pt;width:12pt;height:12pt;z-index:1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1888A67E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D67F395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27F883BB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0DEFD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1F7AF80E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01D5226A">
                <v:oval id="_x0000_s1027" style="position:absolute;left:0;text-align:left;margin-left:407.85pt;margin-top:.9pt;width:12pt;height:12pt;z-index:2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4B8AFC63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2E0150DC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0387DB2C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4AB37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447A5F9A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6895DF7F">
                <v:oval id="_x0000_s1028" style="position:absolute;left:0;text-align:left;margin-left:407.7pt;margin-top:.9pt;width:12pt;height:12pt;z-index:3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25B26A91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8AF0B6D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7E562AC3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5FD0A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61DD6E3E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58AC04AC">
                <v:oval id="_x0000_s1029" style="position:absolute;left:0;text-align:left;margin-left:407.7pt;margin-top:.9pt;width:12pt;height:12pt;z-index:10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06DB29BA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20DC78F3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4518B47B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0BCDD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61BCB644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5A3C1CCA">
                <v:oval id="_x0000_s1030" style="position:absolute;left:0;text-align:left;margin-left:407.7pt;margin-top:.9pt;width:12pt;height:12pt;z-index:4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1FA93CED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3A930AFE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36198346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3E368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7283298B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4F295736">
                <v:oval id="_x0000_s1031" style="position:absolute;left:0;text-align:left;margin-left:407.85pt;margin-top:.95pt;width:12pt;height:12pt;z-index:5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2CDDA83E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E8C17FB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6F80E0A2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6699A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4D248A57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000386B1">
                <v:oval id="_x0000_s1032" style="position:absolute;left:0;text-align:left;margin-left:407.65pt;margin-top:.7pt;width:12pt;height:12pt;z-index:6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0DDBFD21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B8AA671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21201385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6C5CB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2EA83CD0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2252E023">
                <v:oval id="_x0000_s1033" style="position:absolute;left:0;text-align:left;margin-left:407.7pt;margin-top:.75pt;width:12pt;height:12pt;z-index:7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0731B4EF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18F6DF3D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51DED34B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1C449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3CE10492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606D5C28">
                <v:oval id="_x0000_s1034" style="position:absolute;left:0;text-align:left;margin-left:407.65pt;margin-top:.95pt;width:12pt;height:12pt;z-index:8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1F7924FD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058CD07C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0626DEF8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58ED" w14:paraId="74219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0DD10EAF" w14:textId="77777777" w:rsidR="007058ED" w:rsidRDefault="00000000">
            <w:pPr>
              <w:ind w:left="113" w:right="113"/>
            </w:pPr>
            <w:r>
              <w:rPr>
                <w:noProof/>
              </w:rPr>
              <w:pict w14:anchorId="5E755018">
                <v:oval id="_x0000_s1035" style="position:absolute;left:0;text-align:left;margin-left:407.8pt;margin-top:.85pt;width:12pt;height:12pt;z-index:9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058ED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282D17A8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64F157D4" w14:textId="77777777" w:rsidR="007058ED" w:rsidRDefault="007058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19C34B04" w14:textId="77777777" w:rsidR="007058ED" w:rsidRDefault="007058ED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483561C9" w14:textId="77777777" w:rsidR="007058ED" w:rsidRDefault="007058E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42F53376" w14:textId="77777777" w:rsidR="007058ED" w:rsidRDefault="007058E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対象区域との関係欄は、土地の所有者又は借地権者の別を記入してください。</w:t>
      </w:r>
    </w:p>
    <w:p w14:paraId="53C40EBB" w14:textId="77777777" w:rsidR="007058ED" w:rsidRDefault="007058E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関係者の印は、実印としてください。</w:t>
      </w:r>
    </w:p>
    <w:sectPr w:rsidR="007058E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AAF8" w14:textId="77777777" w:rsidR="00732867" w:rsidRDefault="00732867" w:rsidP="000773C3">
      <w:r>
        <w:separator/>
      </w:r>
    </w:p>
  </w:endnote>
  <w:endnote w:type="continuationSeparator" w:id="0">
    <w:p w14:paraId="15096758" w14:textId="77777777" w:rsidR="00732867" w:rsidRDefault="00732867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CCF3" w14:textId="77777777" w:rsidR="00732867" w:rsidRDefault="00732867" w:rsidP="000773C3">
      <w:r>
        <w:separator/>
      </w:r>
    </w:p>
  </w:footnote>
  <w:footnote w:type="continuationSeparator" w:id="0">
    <w:p w14:paraId="3E22F159" w14:textId="77777777" w:rsidR="00732867" w:rsidRDefault="00732867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8ED"/>
    <w:rsid w:val="000773C3"/>
    <w:rsid w:val="002F1BC4"/>
    <w:rsid w:val="007058ED"/>
    <w:rsid w:val="00732867"/>
    <w:rsid w:val="00C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0A5E3A8B"/>
  <w14:defaultImageDpi w14:val="0"/>
  <w15:docId w15:val="{CF4C32AC-77D4-4865-A4EB-AF497F7B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様式第11号(第16条、第25条の2関係)</dc:title>
  <dc:subject/>
  <dc:creator>yuki</dc:creator>
  <cp:keywords/>
  <dc:description/>
  <cp:lastModifiedBy>弓桁　淳太</cp:lastModifiedBy>
  <cp:revision>2</cp:revision>
  <cp:lastPrinted>2004-01-20T03:01:00Z</cp:lastPrinted>
  <dcterms:created xsi:type="dcterms:W3CDTF">2025-01-31T05:59:00Z</dcterms:created>
  <dcterms:modified xsi:type="dcterms:W3CDTF">2025-01-31T05:59:00Z</dcterms:modified>
</cp:coreProperties>
</file>